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C362C" w14:textId="210CC14A" w:rsidR="003F1EA7" w:rsidRPr="009A4728" w:rsidRDefault="009A4728" w:rsidP="009A4728">
      <w:pPr>
        <w:jc w:val="center"/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53D8F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C53D8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3D8F" w:rsidRPr="009A4728"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 w:rsidR="00C53D8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3D8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C53D8F" w:rsidRPr="009A4728">
        <w:rPr>
          <w:rFonts w:ascii="Times New Roman" w:hAnsi="Times New Roman" w:cs="Times New Roman"/>
          <w:sz w:val="28"/>
          <w:szCs w:val="28"/>
        </w:rPr>
        <w:t>»</w:t>
      </w:r>
    </w:p>
    <w:p w14:paraId="335E6C5E" w14:textId="49827FCB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Автомобиль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техникалық-экономикалық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6E0A18D" w14:textId="77777777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2A27CF0" w14:textId="03791029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Техникалық-экономикалық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негіздемені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E9FA714" w14:textId="36E27AEA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D08533C" w14:textId="48872D79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айналымы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ұғымдары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5F5E1C9" w14:textId="77777777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Автомобиль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табиғи-климаттық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4E3A7ED" w14:textId="679B2337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жағдайлардың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CADE2A5" w14:textId="174613DA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Жол-климаттық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аудандастыру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Ылғалдану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2569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типтері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35DCD2F2" w14:textId="78D5F377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Беттік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A93B231" w14:textId="7CEE0076" w:rsidR="00C53D8F" w:rsidRPr="009A4728" w:rsidRDefault="00C53D8F" w:rsidP="00C53D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жыралары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резервтер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буландырғыш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бассейндер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құдықтар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DEB30CF" w14:textId="77777777" w:rsidR="005C5986" w:rsidRPr="009A4728" w:rsidRDefault="005C5986" w:rsidP="005C598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62BC2959" w14:textId="08FBFBB1" w:rsidR="005C5986" w:rsidRPr="009A4728" w:rsidRDefault="005C5986" w:rsidP="005C598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жамылғыларын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жол-құрылыс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678B255A" w14:textId="722FBF91" w:rsidR="005C5986" w:rsidRPr="009A4728" w:rsidRDefault="009A4728" w:rsidP="005C598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="005C5986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төсемесін</w:t>
      </w:r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6024EEB8" w14:textId="60AB3A1A" w:rsidR="005C5986" w:rsidRPr="009A4728" w:rsidRDefault="009A4728" w:rsidP="005C598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конструкциялары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3F7BF7C" w14:textId="62150F01" w:rsidR="005C5986" w:rsidRPr="009A4728" w:rsidRDefault="009A4728" w:rsidP="005C598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="005C5986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жамылғыларына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5986" w:rsidRPr="009A4728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="005C5986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4E2834AD" w14:textId="7E82A40F" w:rsidR="00DB32F9" w:rsidRPr="009A4728" w:rsidRDefault="009A4728" w:rsidP="00DB32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779C210" w14:textId="681EBE97" w:rsidR="00DB32F9" w:rsidRPr="009A4728" w:rsidRDefault="009A4728" w:rsidP="00DB32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көпірлер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516CB43" w14:textId="4B787B4B" w:rsidR="00DB32F9" w:rsidRPr="009A4728" w:rsidRDefault="009A4728" w:rsidP="00DB32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32F9" w:rsidRPr="009A4728">
        <w:rPr>
          <w:rFonts w:ascii="Times New Roman" w:hAnsi="Times New Roman" w:cs="Times New Roman"/>
          <w:sz w:val="28"/>
          <w:szCs w:val="28"/>
        </w:rPr>
        <w:t xml:space="preserve">Конструкция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6808F1A" w14:textId="74A0C6E7" w:rsidR="00DB32F9" w:rsidRPr="009A4728" w:rsidRDefault="009A4728" w:rsidP="00DB32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құбырларының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BB5E36">
        <w:rPr>
          <w:rFonts w:ascii="Times New Roman" w:hAnsi="Times New Roman" w:cs="Times New Roman"/>
          <w:sz w:val="28"/>
          <w:szCs w:val="28"/>
          <w:lang w:val="kk-KZ"/>
        </w:rPr>
        <w:t>саңылауларын</w:t>
      </w:r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CFE900B" w14:textId="56FB86A6" w:rsidR="00DB32F9" w:rsidRDefault="009A4728" w:rsidP="00DB32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Нөсерлі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еріген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шығынын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A697C87" w14:textId="32044DBE" w:rsid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6A27486A" w14:textId="0011F4E9" w:rsid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4BED3F6C" w14:textId="67A6F597" w:rsid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0B2883CA" w14:textId="77777777" w:rsidR="00BB5E36" w:rsidRP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3CE8C74B" w14:textId="4572A5D8" w:rsidR="00DB32F9" w:rsidRPr="009A4728" w:rsidRDefault="009A4728" w:rsidP="00DB32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Шоғырлануды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шығы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нды</w:t>
      </w:r>
      <w:proofErr w:type="spellEnd"/>
      <w:r w:rsidR="002569C7">
        <w:rPr>
          <w:rFonts w:ascii="Times New Roman" w:hAnsi="Times New Roman" w:cs="Times New Roman"/>
          <w:sz w:val="28"/>
          <w:szCs w:val="28"/>
          <w:lang w:val="kk-KZ"/>
        </w:rPr>
        <w:t xml:space="preserve"> анықтау</w:t>
      </w:r>
      <w:r w:rsidR="00DB32F9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847DF40" w14:textId="09689A2F" w:rsidR="00DB32F9" w:rsidRPr="009A4728" w:rsidRDefault="009A4728" w:rsidP="00DB32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құрылыстардың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BB5E36">
        <w:rPr>
          <w:rFonts w:ascii="Times New Roman" w:hAnsi="Times New Roman" w:cs="Times New Roman"/>
          <w:sz w:val="28"/>
          <w:szCs w:val="28"/>
          <w:lang w:val="kk-KZ"/>
        </w:rPr>
        <w:t>саңылауларын</w:t>
      </w:r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DB32F9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32F9" w:rsidRPr="009A4728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</w:p>
    <w:p w14:paraId="7CCE1F4F" w14:textId="4A55CC5E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Құбырларды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BB5E36">
        <w:rPr>
          <w:rFonts w:ascii="Times New Roman" w:hAnsi="Times New Roman" w:cs="Times New Roman"/>
          <w:sz w:val="28"/>
          <w:szCs w:val="28"/>
          <w:lang w:val="kk-KZ"/>
        </w:rPr>
        <w:t>саңылауын</w:t>
      </w:r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A940BBE" w14:textId="4ADAC391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көпірлердің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BB5E36">
        <w:rPr>
          <w:rFonts w:ascii="Times New Roman" w:hAnsi="Times New Roman" w:cs="Times New Roman"/>
          <w:sz w:val="28"/>
          <w:szCs w:val="28"/>
          <w:lang w:val="kk-KZ"/>
        </w:rPr>
        <w:t>саңылауын есеп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теу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C933D2E" w14:textId="0E9F5D0E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көпірлер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құбырлардағы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тіреуін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679F00A6" w14:textId="70BBE8A4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9E8D2B8" w14:textId="61A2067A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ағындары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3E8C4B2" w14:textId="1FDF6C42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өткелінің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3CEB110" w14:textId="2620BA8C" w:rsidR="0025156F" w:rsidRPr="009A4728" w:rsidRDefault="0025156F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түбінің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B6B88D4" w14:textId="7DED62AD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Өзендердің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76D1AEF" w14:textId="7984535C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арнаны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қалыптастыратын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8DDAD69" w14:textId="6ED8BD90" w:rsidR="0025156F" w:rsidRPr="009A4728" w:rsidRDefault="009A4728" w:rsidP="00251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түбінің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156F" w:rsidRPr="009A4728">
        <w:rPr>
          <w:rFonts w:ascii="Times New Roman" w:hAnsi="Times New Roman" w:cs="Times New Roman"/>
          <w:sz w:val="28"/>
          <w:szCs w:val="28"/>
        </w:rPr>
        <w:t>деформациясы</w:t>
      </w:r>
      <w:proofErr w:type="spellEnd"/>
      <w:r w:rsidR="0025156F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1EB9050" w14:textId="5AD2E479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650C1511" w14:textId="10AE3ABC" w:rsidR="00321E1B" w:rsidRPr="009A4728" w:rsidRDefault="00321E1B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ықтималдығының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шығыстарды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B911C5F" w14:textId="387F698B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Ѕэ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су ш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ығы</w:t>
      </w:r>
      <w:proofErr w:type="spellEnd"/>
      <w:r w:rsidR="002569C7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8FA3145" w14:textId="5166BCBC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алқабының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шығынның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бөлінуін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140E5DB" w14:textId="778447A9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1BEC877" w14:textId="64966D5D" w:rsidR="00321E1B" w:rsidRPr="009A4728" w:rsidRDefault="00321E1B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мысалда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-схема, </w:t>
      </w:r>
      <w:proofErr w:type="spellStart"/>
      <w:r w:rsidRPr="009A4728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>);</w:t>
      </w:r>
    </w:p>
    <w:p w14:paraId="1F1D6921" w14:textId="0E575856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түбінің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– W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="00321E1B" w:rsidRPr="009A4728">
        <w:rPr>
          <w:rFonts w:ascii="Times New Roman" w:hAnsi="Times New Roman" w:cs="Times New Roman"/>
          <w:sz w:val="28"/>
          <w:szCs w:val="28"/>
        </w:rPr>
        <w:t>., W</w:t>
      </w:r>
      <w:proofErr w:type="spellStart"/>
      <w:r w:rsidR="002569C7">
        <w:rPr>
          <w:rFonts w:ascii="Times New Roman" w:hAnsi="Times New Roman" w:cs="Times New Roman"/>
          <w:sz w:val="28"/>
          <w:szCs w:val="28"/>
          <w:lang w:val="kk-KZ"/>
        </w:rPr>
        <w:t>жаиылма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.;</w:t>
      </w:r>
    </w:p>
    <w:p w14:paraId="4656E00B" w14:textId="2C549F5F" w:rsidR="00321E1B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алқабы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-h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="00321E1B" w:rsidRPr="009A4728">
        <w:rPr>
          <w:rFonts w:ascii="Times New Roman" w:hAnsi="Times New Roman" w:cs="Times New Roman"/>
          <w:sz w:val="28"/>
          <w:szCs w:val="28"/>
        </w:rPr>
        <w:t>, һ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жайылма</w:t>
      </w:r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4572C1D3" w14:textId="70F1B188" w:rsid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0334ADF0" w14:textId="170189A9" w:rsid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310AD816" w14:textId="08109D9C" w:rsid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007B2671" w14:textId="0F7E7C72" w:rsid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</w:p>
    <w:p w14:paraId="0278C828" w14:textId="77777777" w:rsidR="00BB5E36" w:rsidRPr="00BB5E36" w:rsidRDefault="00BB5E36" w:rsidP="00BB5E3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0DDDE3A9" w14:textId="5BA43179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ықтималдығы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/ ВП / </w:t>
      </w:r>
      <w:proofErr w:type="gramStart"/>
      <w:r w:rsidR="00321E1B" w:rsidRPr="009A4728">
        <w:rPr>
          <w:rFonts w:ascii="Times New Roman" w:hAnsi="Times New Roman" w:cs="Times New Roman"/>
          <w:sz w:val="28"/>
          <w:szCs w:val="28"/>
        </w:rPr>
        <w:t>% ;</w:t>
      </w:r>
      <w:proofErr w:type="gramEnd"/>
    </w:p>
    <w:p w14:paraId="14737FD2" w14:textId="371A665C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69C7">
        <w:rPr>
          <w:rFonts w:ascii="Times New Roman" w:hAnsi="Times New Roman" w:cs="Times New Roman"/>
          <w:sz w:val="28"/>
          <w:szCs w:val="28"/>
          <w:lang w:val="kk-KZ"/>
        </w:rPr>
        <w:t>Су ш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ығы</w:t>
      </w:r>
      <w:r w:rsidR="008E6C50">
        <w:rPr>
          <w:rFonts w:ascii="Times New Roman" w:hAnsi="Times New Roman" w:cs="Times New Roman"/>
          <w:sz w:val="28"/>
          <w:szCs w:val="28"/>
          <w:lang w:val="kk-KZ"/>
        </w:rPr>
        <w:t>ны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түбі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ескер</w:t>
      </w:r>
      <w:proofErr w:type="spellEnd"/>
      <w:r w:rsidR="008E6C50">
        <w:rPr>
          <w:rFonts w:ascii="Times New Roman" w:hAnsi="Times New Roman" w:cs="Times New Roman"/>
          <w:sz w:val="28"/>
          <w:szCs w:val="28"/>
          <w:lang w:val="kk-KZ"/>
        </w:rPr>
        <w:t>ілген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2DFB6253" w14:textId="29ADDA48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6C50">
        <w:rPr>
          <w:rFonts w:ascii="Times New Roman" w:hAnsi="Times New Roman" w:cs="Times New Roman"/>
          <w:sz w:val="28"/>
          <w:szCs w:val="28"/>
          <w:lang w:val="kk-KZ"/>
        </w:rPr>
        <w:t>Судың биік деңгейі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Көпжылдық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1FF7C520" w14:textId="5FC040AE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суының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Морфометриялық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F520E39" w14:textId="6D7E3F1B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9F8AA5B" w14:textId="0AAABB1D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Шаю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шайындылардың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38E1C07E" w14:textId="3E6E5480" w:rsidR="00B53F23" w:rsidRPr="00B53F23" w:rsidRDefault="009A4728" w:rsidP="00B53F2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B53F23">
        <w:rPr>
          <w:rFonts w:ascii="Times New Roman" w:hAnsi="Times New Roman" w:cs="Times New Roman"/>
          <w:sz w:val="28"/>
          <w:szCs w:val="28"/>
        </w:rPr>
        <w:t>Көпірлердің</w:t>
      </w:r>
      <w:proofErr w:type="spellEnd"/>
      <w:r w:rsidR="00321E1B" w:rsidRPr="00B53F23">
        <w:rPr>
          <w:rFonts w:ascii="Times New Roman" w:hAnsi="Times New Roman" w:cs="Times New Roman"/>
          <w:sz w:val="28"/>
          <w:szCs w:val="28"/>
        </w:rPr>
        <w:t xml:space="preserve"> </w:t>
      </w:r>
      <w:r w:rsidR="008E6C50" w:rsidRPr="00B53F23">
        <w:rPr>
          <w:rFonts w:ascii="Times New Roman" w:hAnsi="Times New Roman" w:cs="Times New Roman"/>
          <w:sz w:val="28"/>
          <w:szCs w:val="28"/>
          <w:lang w:val="kk-KZ"/>
        </w:rPr>
        <w:t>ауқымын</w:t>
      </w:r>
      <w:r w:rsidR="00321E1B"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B53F23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="00321E1B"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B53F2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321E1B"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B53F23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="00321E1B"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B53F23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="00321E1B" w:rsidRPr="00B53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B53F23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="00321E1B" w:rsidRPr="00B53F2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321E1B" w:rsidRPr="00B53F23">
        <w:rPr>
          <w:rFonts w:ascii="Times New Roman" w:hAnsi="Times New Roman" w:cs="Times New Roman"/>
          <w:sz w:val="28"/>
          <w:szCs w:val="28"/>
        </w:rPr>
        <w:t>формулалар</w:t>
      </w:r>
      <w:proofErr w:type="spellEnd"/>
      <w:r w:rsidR="00B53F23"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739A0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="00B53F23"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739A0">
        <w:rPr>
          <w:rFonts w:ascii="Times New Roman" w:hAnsi="Times New Roman" w:cs="Times New Roman"/>
          <w:sz w:val="28"/>
          <w:szCs w:val="28"/>
          <w:lang w:val="kk-KZ"/>
        </w:rPr>
        <w:t>ең үлкен су ағынын таңдаудағы көпір</w:t>
      </w:r>
      <w:r w:rsidR="00B53F23"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6F90A34B" w14:textId="0ED92293" w:rsidR="00321E1B" w:rsidRPr="00B53F23" w:rsidRDefault="00321E1B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Көпірдің </w:t>
      </w:r>
      <w:r w:rsidR="008E6C50">
        <w:rPr>
          <w:rFonts w:ascii="Times New Roman" w:hAnsi="Times New Roman" w:cs="Times New Roman"/>
          <w:sz w:val="28"/>
          <w:szCs w:val="28"/>
          <w:lang w:val="kk-KZ"/>
        </w:rPr>
        <w:t>ауқымын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анықтау үшін қажетті типтік схемалар мен формулалар</w:t>
      </w:r>
      <w:r w:rsidR="00B53F23">
        <w:rPr>
          <w:rFonts w:ascii="Times New Roman" w:hAnsi="Times New Roman" w:cs="Times New Roman"/>
          <w:sz w:val="28"/>
          <w:szCs w:val="28"/>
          <w:lang w:val="kk-KZ"/>
        </w:rPr>
        <w:t xml:space="preserve"> – топтық саңылаулары бар көпір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AD564DE" w14:textId="3674F2FA" w:rsidR="00321E1B" w:rsidRPr="00B53F23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1E1B" w:rsidRPr="00B53F23">
        <w:rPr>
          <w:rFonts w:ascii="Times New Roman" w:hAnsi="Times New Roman" w:cs="Times New Roman"/>
          <w:sz w:val="28"/>
          <w:szCs w:val="28"/>
          <w:lang w:val="kk-KZ"/>
        </w:rPr>
        <w:t>Көпірдің тесігін анықтау үшін қажетті типтік схемалар мен формулалар</w:t>
      </w:r>
      <w:r w:rsidR="00B53F23"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="00B53F23"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53F23">
        <w:rPr>
          <w:rFonts w:ascii="Times New Roman" w:hAnsi="Times New Roman" w:cs="Times New Roman"/>
          <w:sz w:val="28"/>
          <w:szCs w:val="28"/>
          <w:lang w:val="kk-KZ"/>
        </w:rPr>
        <w:t>күрделі емес түрдегі бөгеттерден төмен көпір</w:t>
      </w:r>
      <w:r w:rsidR="00321E1B" w:rsidRPr="00B53F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78B4C6D" w14:textId="57D01080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сызбасын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193344"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="00321E1B" w:rsidRPr="009A4728">
        <w:rPr>
          <w:rFonts w:ascii="Times New Roman" w:hAnsi="Times New Roman" w:cs="Times New Roman"/>
          <w:sz w:val="28"/>
          <w:szCs w:val="28"/>
        </w:rPr>
        <w:t>. Ж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айылма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үйінділерін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5FFB8C9" w14:textId="06711335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сызбасын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193344"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құрылыстарды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3E609990" w14:textId="077FDB44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сызбасын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193344"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жағалаудағы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AEFF90A" w14:textId="7411C65F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кеме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0331B24E" w14:textId="651A74DC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Pr="009A4728">
        <w:rPr>
          <w:rFonts w:ascii="Times New Roman" w:hAnsi="Times New Roman" w:cs="Times New Roman"/>
          <w:sz w:val="28"/>
          <w:szCs w:val="28"/>
        </w:rPr>
        <w:t xml:space="preserve"> би</w:t>
      </w:r>
      <w:proofErr w:type="spellStart"/>
      <w:r w:rsidRPr="009A4728">
        <w:rPr>
          <w:rFonts w:ascii="Times New Roman" w:hAnsi="Times New Roman" w:cs="Times New Roman"/>
          <w:sz w:val="28"/>
          <w:szCs w:val="28"/>
          <w:lang w:val="kk-KZ"/>
        </w:rPr>
        <w:t>іктігі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Көпірдің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бөлігінің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белгісін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491FA42" w14:textId="589971DA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Көпірді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193344"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Көпірдің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бөлігінің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учаскелеріндегі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0F3A77FE" w14:textId="2C303A16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Көпірді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193344"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Жайылма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үйінділерінің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учаскелерінде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бөліктерінің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11A16BA" w14:textId="0BE39308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Көпірді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еңісті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дөңес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қисықтарды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70E6B409" w14:textId="29948BBD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шайулар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Көпірге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баратын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үйінді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құламаларының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құламаларын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p w14:paraId="5D95AEA2" w14:textId="0251CA29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шайулар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еңістері</w:t>
      </w:r>
      <w:proofErr w:type="spellEnd"/>
      <w:r w:rsidR="00A31B50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93344"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толқын</w:t>
      </w:r>
      <w:proofErr w:type="spellEnd"/>
      <w:r w:rsidR="00193344">
        <w:rPr>
          <w:rFonts w:ascii="Times New Roman" w:hAnsi="Times New Roman" w:cs="Times New Roman"/>
          <w:sz w:val="28"/>
          <w:szCs w:val="28"/>
          <w:lang w:val="kk-KZ"/>
        </w:rPr>
        <w:t>ы</w:t>
      </w:r>
      <w:proofErr w:type="gramEnd"/>
      <w:r w:rsidR="0019334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r w:rsidR="00A31B50">
        <w:rPr>
          <w:rFonts w:ascii="Times New Roman" w:hAnsi="Times New Roman" w:cs="Times New Roman"/>
          <w:sz w:val="28"/>
          <w:szCs w:val="28"/>
          <w:lang w:val="kk-KZ"/>
        </w:rPr>
        <w:t xml:space="preserve">әсерінен </w:t>
      </w:r>
      <w:r w:rsidR="00A31B50" w:rsidRPr="00A31B50">
        <w:rPr>
          <w:rFonts w:ascii="Times New Roman" w:hAnsi="Times New Roman" w:cs="Times New Roman"/>
          <w:sz w:val="28"/>
          <w:szCs w:val="28"/>
          <w:lang w:val="kk-KZ"/>
        </w:rPr>
        <w:t>бұзылудан</w:t>
      </w:r>
      <w:r w:rsidR="00A31B50" w:rsidRPr="00A31B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бөгеттер</w:t>
      </w:r>
      <w:proofErr w:type="spellEnd"/>
      <w:r w:rsidR="00A31B50">
        <w:rPr>
          <w:rFonts w:ascii="Times New Roman" w:hAnsi="Times New Roman" w:cs="Times New Roman"/>
          <w:sz w:val="28"/>
          <w:szCs w:val="28"/>
          <w:lang w:val="kk-KZ"/>
        </w:rPr>
        <w:t xml:space="preserve"> көмегімен қорғау</w:t>
      </w:r>
      <w:r w:rsidR="00321E1B" w:rsidRPr="009A472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E1BD8B4" w14:textId="39FAEF8A" w:rsidR="00321E1B" w:rsidRPr="009A4728" w:rsidRDefault="009A4728" w:rsidP="00321E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Бөгеттер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траверстердің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көпірлерге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кіреберістерде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.  Су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құрылыстарды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1E1B" w:rsidRPr="009A4728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321E1B" w:rsidRPr="009A4728">
        <w:rPr>
          <w:rFonts w:ascii="Times New Roman" w:hAnsi="Times New Roman" w:cs="Times New Roman"/>
          <w:sz w:val="28"/>
          <w:szCs w:val="28"/>
        </w:rPr>
        <w:t>;</w:t>
      </w:r>
    </w:p>
    <w:sectPr w:rsidR="00321E1B" w:rsidRPr="009A4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4A3EF9"/>
    <w:multiLevelType w:val="hybridMultilevel"/>
    <w:tmpl w:val="72884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722"/>
    <w:rsid w:val="00193344"/>
    <w:rsid w:val="0025156F"/>
    <w:rsid w:val="002569C7"/>
    <w:rsid w:val="00321E1B"/>
    <w:rsid w:val="005C5986"/>
    <w:rsid w:val="008E6C50"/>
    <w:rsid w:val="009A4728"/>
    <w:rsid w:val="00A31B50"/>
    <w:rsid w:val="00B4293E"/>
    <w:rsid w:val="00B53F23"/>
    <w:rsid w:val="00BB5E36"/>
    <w:rsid w:val="00C53D8F"/>
    <w:rsid w:val="00D67722"/>
    <w:rsid w:val="00D739A0"/>
    <w:rsid w:val="00DB32F9"/>
    <w:rsid w:val="00E2324F"/>
    <w:rsid w:val="00F4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1321A"/>
  <w15:chartTrackingRefBased/>
  <w15:docId w15:val="{919E402B-1670-4A00-AA19-1E26CD0E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14</cp:revision>
  <dcterms:created xsi:type="dcterms:W3CDTF">2019-10-28T16:59:00Z</dcterms:created>
  <dcterms:modified xsi:type="dcterms:W3CDTF">2019-10-29T04:16:00Z</dcterms:modified>
</cp:coreProperties>
</file>